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0495F" w:rsidTr="00B9144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DECE74D" wp14:editId="147263F2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95F" w:rsidRDefault="0030495F" w:rsidP="00B91441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30495F" w:rsidRPr="00C5570A" w:rsidRDefault="0030495F" w:rsidP="0030495F">
      <w:pPr>
        <w:jc w:val="center"/>
        <w:rPr>
          <w:sz w:val="28"/>
          <w:szCs w:val="28"/>
        </w:rPr>
      </w:pPr>
    </w:p>
    <w:p w:rsidR="0030495F" w:rsidRPr="00544F82" w:rsidRDefault="0030495F" w:rsidP="0030495F">
      <w:pPr>
        <w:jc w:val="center"/>
      </w:pPr>
      <w:r w:rsidRPr="00252825">
        <w:t xml:space="preserve">от </w:t>
      </w:r>
      <w:r w:rsidR="00CA366F">
        <w:t>22</w:t>
      </w:r>
      <w:r w:rsidR="00C62122">
        <w:t>.</w:t>
      </w:r>
      <w:r w:rsidR="00CA366F">
        <w:t>11</w:t>
      </w:r>
      <w:r w:rsidRPr="00252825">
        <w:t>.202</w:t>
      </w:r>
      <w:r>
        <w:t>4</w:t>
      </w:r>
      <w:r w:rsidRPr="00252825">
        <w:t xml:space="preserve"> №</w:t>
      </w:r>
      <w:r w:rsidR="00C62122">
        <w:t xml:space="preserve"> </w:t>
      </w:r>
      <w:r w:rsidR="00CA366F">
        <w:t xml:space="preserve">52 </w:t>
      </w:r>
      <w:r>
        <w:t xml:space="preserve">«О внесении изменений в решение </w:t>
      </w:r>
      <w:r w:rsidRPr="00544F82">
        <w:t xml:space="preserve">Совета сельского поселения </w:t>
      </w:r>
      <w:r>
        <w:t xml:space="preserve">Мечетлинский сельсовет </w:t>
      </w:r>
      <w:r w:rsidRPr="00544F82">
        <w:t xml:space="preserve">№ </w:t>
      </w:r>
      <w:r>
        <w:t>17</w:t>
      </w:r>
      <w:r w:rsidRPr="00544F82">
        <w:t xml:space="preserve"> от 2</w:t>
      </w:r>
      <w:r>
        <w:t>7</w:t>
      </w:r>
      <w:r w:rsidRPr="00544F82">
        <w:t xml:space="preserve"> декабря 20</w:t>
      </w:r>
      <w:r>
        <w:t>23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Pr="00544F82">
        <w:t>20</w:t>
      </w:r>
      <w:r>
        <w:t>24</w:t>
      </w:r>
      <w:r w:rsidRPr="00544F82">
        <w:t>год и на плановый период 202</w:t>
      </w:r>
      <w:r>
        <w:t>5</w:t>
      </w:r>
      <w:r w:rsidRPr="00544F82">
        <w:t>-202</w:t>
      </w:r>
      <w:r>
        <w:t>6</w:t>
      </w:r>
      <w:r w:rsidRPr="00544F82">
        <w:t xml:space="preserve"> годов»</w:t>
      </w:r>
    </w:p>
    <w:p w:rsidR="0030495F" w:rsidRPr="003C4324" w:rsidRDefault="0030495F" w:rsidP="007363E2">
      <w:pPr>
        <w:jc w:val="center"/>
      </w:pPr>
      <w:r w:rsidRPr="003C4324">
        <w:t>РЕШИЛ:</w:t>
      </w:r>
    </w:p>
    <w:p w:rsidR="00AA5982" w:rsidRPr="00AA5982" w:rsidRDefault="00AA5982" w:rsidP="00AA5982">
      <w:pPr>
        <w:ind w:right="-1"/>
        <w:jc w:val="right"/>
      </w:pPr>
    </w:p>
    <w:p w:rsidR="00EE2653" w:rsidRPr="00EC2AA7" w:rsidRDefault="00EE2653" w:rsidP="00EE2653">
      <w:pPr>
        <w:rPr>
          <w:b/>
        </w:rPr>
      </w:pPr>
      <w:r w:rsidRPr="00EC2AA7">
        <w:rPr>
          <w:b/>
        </w:rPr>
        <w:t>Уточнить бюджетную роспись по группе 011-1112:</w:t>
      </w:r>
    </w:p>
    <w:p w:rsidR="00926F66" w:rsidRDefault="003A5731" w:rsidP="00253E14">
      <w:pPr>
        <w:tabs>
          <w:tab w:val="left" w:pos="1185"/>
        </w:tabs>
        <w:jc w:val="both"/>
      </w:pPr>
      <w:r w:rsidRPr="005A0C5E">
        <w:t xml:space="preserve">    </w:t>
      </w:r>
    </w:p>
    <w:p w:rsidR="00EE2653" w:rsidRDefault="00EE2653" w:rsidP="00EE2653">
      <w:pPr>
        <w:jc w:val="both"/>
      </w:pPr>
      <w:r>
        <w:t>с КБК\0</w:t>
      </w:r>
      <w:r w:rsidR="00253E14">
        <w:t>50</w:t>
      </w:r>
      <w:r w:rsidR="007363E2">
        <w:t>2</w:t>
      </w:r>
      <w:r>
        <w:t>\791\06\</w:t>
      </w:r>
      <w:r w:rsidR="007363E2">
        <w:t>0</w:t>
      </w:r>
      <w:r>
        <w:t>\0</w:t>
      </w:r>
      <w:r w:rsidR="007363E2">
        <w:t>0</w:t>
      </w:r>
      <w:r>
        <w:t>\74040\24</w:t>
      </w:r>
      <w:r w:rsidR="007363E2">
        <w:t>4</w:t>
      </w:r>
      <w:r w:rsidRPr="00621455">
        <w:t>\22</w:t>
      </w:r>
      <w:r w:rsidR="007363E2">
        <w:t>52</w:t>
      </w:r>
      <w:r w:rsidR="00253E14">
        <w:t>0</w:t>
      </w:r>
      <w:r w:rsidRPr="00621455">
        <w:t>00\791</w:t>
      </w:r>
      <w:r>
        <w:t>6</w:t>
      </w:r>
      <w:r w:rsidR="007363E2">
        <w:t>751</w:t>
      </w:r>
      <w:r w:rsidRPr="00621455">
        <w:t xml:space="preserve">\\ в сумме           </w:t>
      </w:r>
      <w:r>
        <w:t xml:space="preserve">      </w:t>
      </w:r>
      <w:r w:rsidR="007363E2">
        <w:t>61 650</w:t>
      </w:r>
      <w:r>
        <w:t>,00</w:t>
      </w:r>
      <w:r w:rsidRPr="00621455">
        <w:t xml:space="preserve"> рублей;</w:t>
      </w:r>
    </w:p>
    <w:p w:rsidR="007363E2" w:rsidRDefault="007363E2" w:rsidP="007363E2">
      <w:pPr>
        <w:jc w:val="both"/>
      </w:pPr>
      <w:r>
        <w:t>с КБК\0503\791\06\1\01\74040\244</w:t>
      </w:r>
      <w:r w:rsidRPr="00621455">
        <w:t>\22</w:t>
      </w:r>
      <w:r>
        <w:t>520</w:t>
      </w:r>
      <w:r w:rsidRPr="00621455">
        <w:t>00\791</w:t>
      </w:r>
      <w:r>
        <w:t>6513\\ в сумме</w:t>
      </w:r>
      <w:r w:rsidRPr="00621455">
        <w:t xml:space="preserve">           </w:t>
      </w:r>
      <w:r>
        <w:t xml:space="preserve">      65,00</w:t>
      </w:r>
      <w:r w:rsidRPr="00621455">
        <w:t xml:space="preserve"> рублей;</w:t>
      </w:r>
    </w:p>
    <w:p w:rsidR="00EE2653" w:rsidRDefault="00EE2653" w:rsidP="00EE2653">
      <w:pPr>
        <w:jc w:val="both"/>
      </w:pPr>
    </w:p>
    <w:p w:rsidR="00253E14" w:rsidRDefault="00253E14" w:rsidP="00253E14">
      <w:pPr>
        <w:jc w:val="both"/>
      </w:pPr>
      <w:r>
        <w:t>на КБК\0503\791\06\1\01\74040\247</w:t>
      </w:r>
      <w:r w:rsidRPr="00621455">
        <w:t>\22</w:t>
      </w:r>
      <w:r>
        <w:t>360</w:t>
      </w:r>
      <w:r w:rsidRPr="00621455">
        <w:t>00\791</w:t>
      </w:r>
      <w:r>
        <w:t>6513\\ на сумму</w:t>
      </w:r>
      <w:r w:rsidRPr="00621455">
        <w:t xml:space="preserve">           </w:t>
      </w:r>
      <w:r>
        <w:t xml:space="preserve">  30 000,00</w:t>
      </w:r>
      <w:r w:rsidRPr="00621455">
        <w:t xml:space="preserve"> рублей</w:t>
      </w:r>
      <w:r w:rsidR="007363E2">
        <w:t xml:space="preserve"> оплата услуг на предоставления электроэнергии</w:t>
      </w:r>
      <w:r w:rsidRPr="00621455">
        <w:t>;</w:t>
      </w:r>
    </w:p>
    <w:p w:rsidR="007363E2" w:rsidRDefault="007363E2" w:rsidP="007363E2">
      <w:pPr>
        <w:jc w:val="both"/>
      </w:pPr>
    </w:p>
    <w:p w:rsidR="007363E2" w:rsidRDefault="007363E2" w:rsidP="007363E2">
      <w:pPr>
        <w:jc w:val="both"/>
      </w:pPr>
      <w:r>
        <w:t>на КБК\0503\791\06\1\01\74040\244</w:t>
      </w:r>
      <w:r w:rsidRPr="00621455">
        <w:t>\</w:t>
      </w:r>
      <w:r>
        <w:t>34400</w:t>
      </w:r>
      <w:r w:rsidRPr="00621455">
        <w:t>00\791</w:t>
      </w:r>
      <w:r>
        <w:t>6513\\ на сумму       31715,00 рублей оплата на строительные материалы;</w:t>
      </w:r>
    </w:p>
    <w:p w:rsidR="00EE2653" w:rsidRPr="00657A04" w:rsidRDefault="00EE2653" w:rsidP="00EE2653">
      <w:pPr>
        <w:rPr>
          <w:sz w:val="28"/>
          <w:szCs w:val="28"/>
        </w:rPr>
      </w:pPr>
    </w:p>
    <w:p w:rsidR="00732D98" w:rsidRPr="007F2E82" w:rsidRDefault="00732D98" w:rsidP="00732D98">
      <w:pPr>
        <w:rPr>
          <w:b/>
        </w:rPr>
      </w:pPr>
      <w:r w:rsidRPr="007F2E82">
        <w:rPr>
          <w:b/>
        </w:rPr>
        <w:t>Уточнить бюджетную роспись по группе 013-1112:</w:t>
      </w:r>
    </w:p>
    <w:p w:rsidR="00732D98" w:rsidRPr="00994661" w:rsidRDefault="00732D98" w:rsidP="00732D98">
      <w:pPr>
        <w:tabs>
          <w:tab w:val="left" w:pos="8820"/>
        </w:tabs>
        <w:jc w:val="both"/>
      </w:pPr>
    </w:p>
    <w:p w:rsidR="00732D98" w:rsidRDefault="00994661" w:rsidP="00732D98">
      <w:pPr>
        <w:jc w:val="both"/>
      </w:pPr>
      <w:r>
        <w:t xml:space="preserve">с </w:t>
      </w:r>
      <w:r w:rsidRPr="0015521A">
        <w:t>КБК \0102\791\27\1\01\02030\12</w:t>
      </w:r>
      <w:r>
        <w:t>1</w:t>
      </w:r>
      <w:r w:rsidRPr="0015521A">
        <w:t>\2</w:t>
      </w:r>
      <w:r>
        <w:t>66</w:t>
      </w:r>
      <w:r w:rsidRPr="0015521A">
        <w:t>0000</w:t>
      </w:r>
      <w:r>
        <w:t>\7916802\\ в сумме                   10 000,00 рублей;</w:t>
      </w:r>
    </w:p>
    <w:p w:rsidR="00732D98" w:rsidRDefault="00732D98" w:rsidP="00732D98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121\2</w:t>
      </w:r>
      <w:r w:rsidR="00994661">
        <w:t>66</w:t>
      </w:r>
      <w:r w:rsidRPr="0015521A">
        <w:t>0000\791680</w:t>
      </w:r>
      <w:r w:rsidR="00994661"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</w:t>
      </w:r>
      <w:r w:rsidR="00994661">
        <w:t xml:space="preserve">10 </w:t>
      </w:r>
      <w:r w:rsidR="0046423A">
        <w:t>000</w:t>
      </w:r>
      <w:r>
        <w:t>,00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994661" w:rsidRDefault="00994661" w:rsidP="00994661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121\211</w:t>
      </w:r>
      <w:r w:rsidRPr="0015521A">
        <w:t>0000\791680</w:t>
      </w:r>
      <w:r>
        <w:t>2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20 000,00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994661" w:rsidRDefault="00994661" w:rsidP="00994661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129\213</w:t>
      </w:r>
      <w:r w:rsidRPr="0015521A">
        <w:t>0000\791680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20 000,00</w:t>
      </w:r>
      <w:r w:rsidRPr="0015521A">
        <w:t xml:space="preserve"> рублей</w:t>
      </w:r>
      <w:r>
        <w:t>;</w:t>
      </w:r>
      <w:r w:rsidRPr="0015521A">
        <w:t xml:space="preserve"> </w:t>
      </w:r>
    </w:p>
    <w:p w:rsidR="00732D98" w:rsidRDefault="00994661" w:rsidP="00732D98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244\2254</w:t>
      </w:r>
      <w:r w:rsidRPr="0015521A">
        <w:t>000\791680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10 000,00</w:t>
      </w:r>
      <w:r w:rsidRPr="0015521A">
        <w:t xml:space="preserve"> рублей</w:t>
      </w:r>
      <w:r>
        <w:t>;</w:t>
      </w:r>
    </w:p>
    <w:p w:rsidR="00994661" w:rsidRDefault="00994661" w:rsidP="00732D98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244\3460</w:t>
      </w:r>
      <w:r w:rsidRPr="0015521A">
        <w:t>000\791680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22 000,00</w:t>
      </w:r>
      <w:r w:rsidRPr="0015521A">
        <w:t xml:space="preserve"> рублей</w:t>
      </w:r>
      <w:r>
        <w:t>;</w:t>
      </w:r>
    </w:p>
    <w:p w:rsidR="00994661" w:rsidRDefault="00994661" w:rsidP="00732D98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244\22611</w:t>
      </w:r>
      <w:r w:rsidRPr="0015521A">
        <w:t>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34 000,00</w:t>
      </w:r>
      <w:r w:rsidRPr="0015521A">
        <w:t xml:space="preserve"> рублей</w:t>
      </w:r>
      <w:r>
        <w:t>;</w:t>
      </w:r>
    </w:p>
    <w:p w:rsidR="00994661" w:rsidRDefault="00994661" w:rsidP="00994661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244\22670</w:t>
      </w:r>
      <w:r w:rsidRPr="0015521A">
        <w:t>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13 000,00</w:t>
      </w:r>
      <w:r w:rsidRPr="0015521A">
        <w:t xml:space="preserve"> рублей</w:t>
      </w:r>
      <w:r>
        <w:t>;</w:t>
      </w:r>
    </w:p>
    <w:p w:rsidR="00994661" w:rsidRDefault="00994661" w:rsidP="00994661">
      <w:pPr>
        <w:jc w:val="both"/>
      </w:pPr>
      <w:r>
        <w:t>с</w:t>
      </w:r>
      <w:r w:rsidRPr="0015521A">
        <w:t xml:space="preserve"> КБК </w:t>
      </w:r>
      <w:proofErr w:type="gramStart"/>
      <w:r w:rsidRPr="0015521A">
        <w:t>\0104\791\27\1\01\02040\</w:t>
      </w:r>
      <w:r>
        <w:t>244\</w:t>
      </w:r>
      <w:r w:rsidR="00253E14">
        <w:t>3431</w:t>
      </w:r>
      <w:r>
        <w:t>0</w:t>
      </w:r>
      <w:r w:rsidRPr="0015521A">
        <w:t>00\791680</w:t>
      </w:r>
      <w:r>
        <w:t>1</w:t>
      </w:r>
      <w:r w:rsidRPr="0015521A">
        <w:t xml:space="preserve">\\  </w:t>
      </w:r>
      <w:r>
        <w:t>в</w:t>
      </w:r>
      <w:proofErr w:type="gramEnd"/>
      <w:r w:rsidRPr="0015521A">
        <w:t xml:space="preserve"> сумм</w:t>
      </w:r>
      <w:r>
        <w:t>е</w:t>
      </w:r>
      <w:r w:rsidRPr="0015521A">
        <w:t xml:space="preserve">           </w:t>
      </w:r>
      <w:r>
        <w:t xml:space="preserve">       </w:t>
      </w:r>
      <w:r w:rsidR="00253E14">
        <w:t>16 700</w:t>
      </w:r>
      <w:r>
        <w:t>,00</w:t>
      </w:r>
      <w:r w:rsidRPr="0015521A">
        <w:t xml:space="preserve"> рублей</w:t>
      </w:r>
      <w:r>
        <w:t>;</w:t>
      </w:r>
    </w:p>
    <w:p w:rsidR="00994661" w:rsidRDefault="00994661" w:rsidP="00732D98">
      <w:pPr>
        <w:jc w:val="both"/>
      </w:pPr>
    </w:p>
    <w:p w:rsidR="00253E14" w:rsidRDefault="00253E14" w:rsidP="00732D98">
      <w:pPr>
        <w:jc w:val="both"/>
      </w:pPr>
    </w:p>
    <w:p w:rsidR="00253E14" w:rsidRDefault="00253E14" w:rsidP="00253E14">
      <w:pPr>
        <w:jc w:val="both"/>
      </w:pPr>
      <w:r>
        <w:t xml:space="preserve">на КБК </w:t>
      </w:r>
      <w:proofErr w:type="gramStart"/>
      <w:r w:rsidRPr="0015521A">
        <w:t>\0104\791\27\1\01\02040\</w:t>
      </w:r>
      <w:r>
        <w:t>244\22360</w:t>
      </w:r>
      <w:r w:rsidRPr="0015521A">
        <w:t>00\791680</w:t>
      </w:r>
      <w:r>
        <w:t>1</w:t>
      </w:r>
      <w:r w:rsidRPr="0015521A">
        <w:t xml:space="preserve">\\  </w:t>
      </w:r>
      <w:r>
        <w:t>на</w:t>
      </w:r>
      <w:proofErr w:type="gramEnd"/>
      <w:r w:rsidRPr="0015521A">
        <w:t xml:space="preserve"> сумм</w:t>
      </w:r>
      <w:r>
        <w:t>у</w:t>
      </w:r>
      <w:r w:rsidRPr="0015521A">
        <w:t xml:space="preserve">           </w:t>
      </w:r>
      <w:r>
        <w:t xml:space="preserve">   30 000,00</w:t>
      </w:r>
      <w:r w:rsidRPr="0015521A">
        <w:t xml:space="preserve"> рублей</w:t>
      </w:r>
      <w:r>
        <w:t xml:space="preserve"> на оплату услуги электроэнергии в здании администрации;</w:t>
      </w:r>
    </w:p>
    <w:p w:rsidR="00994661" w:rsidRDefault="00994661" w:rsidP="00732D98">
      <w:pPr>
        <w:jc w:val="both"/>
      </w:pPr>
    </w:p>
    <w:p w:rsidR="00732D98" w:rsidRDefault="00732D98" w:rsidP="00732D98">
      <w:pPr>
        <w:jc w:val="both"/>
      </w:pPr>
      <w:r w:rsidRPr="0015521A">
        <w:t xml:space="preserve">на КБК </w:t>
      </w:r>
      <w:proofErr w:type="gramStart"/>
      <w:r w:rsidRPr="0015521A">
        <w:t>\0102\791\27\1\01\02030\122\2110000</w:t>
      </w:r>
      <w:r>
        <w:t>\7916802\\  на</w:t>
      </w:r>
      <w:proofErr w:type="gramEnd"/>
      <w:r>
        <w:t xml:space="preserve"> сумм</w:t>
      </w:r>
      <w:r w:rsidR="0046423A">
        <w:t xml:space="preserve">у          </w:t>
      </w:r>
      <w:r w:rsidR="00253E14">
        <w:t xml:space="preserve">  </w:t>
      </w:r>
      <w:r w:rsidR="0046423A">
        <w:t xml:space="preserve"> </w:t>
      </w:r>
      <w:r w:rsidR="00253E14">
        <w:t>125 700</w:t>
      </w:r>
      <w:r>
        <w:t>,00</w:t>
      </w:r>
      <w:r w:rsidRPr="0015521A">
        <w:t xml:space="preserve"> рублей на выплату </w:t>
      </w:r>
      <w:r w:rsidR="00D11E29">
        <w:t xml:space="preserve">заработной платы и </w:t>
      </w:r>
      <w:r>
        <w:t>ЕДВ</w:t>
      </w:r>
      <w:r w:rsidR="00D11E29">
        <w:t>, в связи с празднованием Дня России</w:t>
      </w:r>
      <w:r w:rsidR="0046423A">
        <w:t>,</w:t>
      </w:r>
      <w:r w:rsidR="00D11E29">
        <w:t xml:space="preserve"> согласно распоряжения №15-К от 18.06.2024, </w:t>
      </w:r>
      <w:r>
        <w:t xml:space="preserve"> </w:t>
      </w:r>
      <w:r w:rsidR="0046423A">
        <w:t>Дня Республики, согласно распоряжения № 21-К от 14.10.2024г.</w:t>
      </w:r>
    </w:p>
    <w:p w:rsidR="007363E2" w:rsidRDefault="007363E2" w:rsidP="00EE2653"/>
    <w:p w:rsidR="008A2CBC" w:rsidRDefault="00CA366F" w:rsidP="00EE2653">
      <w:r>
        <w:t>Ио г</w:t>
      </w:r>
      <w:r w:rsidR="00605D98">
        <w:t>лав</w:t>
      </w:r>
      <w:r>
        <w:t>ы</w:t>
      </w:r>
      <w:r w:rsidR="00605D98">
        <w:t xml:space="preserve"> сельского поселения</w:t>
      </w:r>
      <w:r w:rsidR="00C5570A">
        <w:t xml:space="preserve">             </w:t>
      </w:r>
      <w:r w:rsidR="00B62327">
        <w:t xml:space="preserve"> </w:t>
      </w:r>
      <w:r w:rsidR="00C5570A">
        <w:t xml:space="preserve">                     </w:t>
      </w:r>
      <w:r w:rsidR="00EE2653">
        <w:t xml:space="preserve">                                     </w:t>
      </w:r>
      <w:bookmarkStart w:id="0" w:name="_GoBack"/>
      <w:bookmarkEnd w:id="0"/>
      <w:proofErr w:type="spellStart"/>
      <w:r>
        <w:t>А.В.Исмагилова</w:t>
      </w:r>
      <w:proofErr w:type="spellEnd"/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C52"/>
    <w:rsid w:val="00053A81"/>
    <w:rsid w:val="00093C0C"/>
    <w:rsid w:val="000B6AA0"/>
    <w:rsid w:val="000D1188"/>
    <w:rsid w:val="000D2970"/>
    <w:rsid w:val="001176A8"/>
    <w:rsid w:val="00184567"/>
    <w:rsid w:val="001A563E"/>
    <w:rsid w:val="001F3C52"/>
    <w:rsid w:val="002406ED"/>
    <w:rsid w:val="00253E14"/>
    <w:rsid w:val="002D11EA"/>
    <w:rsid w:val="002D34A7"/>
    <w:rsid w:val="002E27D5"/>
    <w:rsid w:val="0030495F"/>
    <w:rsid w:val="00313981"/>
    <w:rsid w:val="00337961"/>
    <w:rsid w:val="00337DBA"/>
    <w:rsid w:val="003A5731"/>
    <w:rsid w:val="003B7C31"/>
    <w:rsid w:val="003C5EFE"/>
    <w:rsid w:val="003D2260"/>
    <w:rsid w:val="003D6126"/>
    <w:rsid w:val="003E6A14"/>
    <w:rsid w:val="00434CB6"/>
    <w:rsid w:val="0046423A"/>
    <w:rsid w:val="00465832"/>
    <w:rsid w:val="004A6702"/>
    <w:rsid w:val="005027F7"/>
    <w:rsid w:val="005124A5"/>
    <w:rsid w:val="005338C2"/>
    <w:rsid w:val="00536B45"/>
    <w:rsid w:val="00544F82"/>
    <w:rsid w:val="005633C1"/>
    <w:rsid w:val="00586F88"/>
    <w:rsid w:val="005A0C5E"/>
    <w:rsid w:val="005E2CA7"/>
    <w:rsid w:val="005E46CF"/>
    <w:rsid w:val="005E533A"/>
    <w:rsid w:val="00604676"/>
    <w:rsid w:val="00605D98"/>
    <w:rsid w:val="006B7607"/>
    <w:rsid w:val="006E77C6"/>
    <w:rsid w:val="00712716"/>
    <w:rsid w:val="007215AC"/>
    <w:rsid w:val="00727189"/>
    <w:rsid w:val="00730A6E"/>
    <w:rsid w:val="00732D98"/>
    <w:rsid w:val="007363E2"/>
    <w:rsid w:val="00780F37"/>
    <w:rsid w:val="007C3061"/>
    <w:rsid w:val="007E0C91"/>
    <w:rsid w:val="008406A0"/>
    <w:rsid w:val="008617ED"/>
    <w:rsid w:val="008943D8"/>
    <w:rsid w:val="008A2CBC"/>
    <w:rsid w:val="008A52B0"/>
    <w:rsid w:val="008D7704"/>
    <w:rsid w:val="008E5FDD"/>
    <w:rsid w:val="008E6F32"/>
    <w:rsid w:val="00903679"/>
    <w:rsid w:val="00926F66"/>
    <w:rsid w:val="00943BDA"/>
    <w:rsid w:val="009558E5"/>
    <w:rsid w:val="0097333F"/>
    <w:rsid w:val="009909BA"/>
    <w:rsid w:val="00994661"/>
    <w:rsid w:val="009D161A"/>
    <w:rsid w:val="009E54DE"/>
    <w:rsid w:val="009F0B4E"/>
    <w:rsid w:val="00A4585C"/>
    <w:rsid w:val="00A6118C"/>
    <w:rsid w:val="00A665BF"/>
    <w:rsid w:val="00A86CD8"/>
    <w:rsid w:val="00AA1F39"/>
    <w:rsid w:val="00AA5982"/>
    <w:rsid w:val="00AC50FA"/>
    <w:rsid w:val="00AD7A18"/>
    <w:rsid w:val="00AE17FC"/>
    <w:rsid w:val="00B36C86"/>
    <w:rsid w:val="00B62327"/>
    <w:rsid w:val="00B734BB"/>
    <w:rsid w:val="00BE5312"/>
    <w:rsid w:val="00C01F45"/>
    <w:rsid w:val="00C23820"/>
    <w:rsid w:val="00C30D02"/>
    <w:rsid w:val="00C5570A"/>
    <w:rsid w:val="00C62122"/>
    <w:rsid w:val="00CA366F"/>
    <w:rsid w:val="00CA5884"/>
    <w:rsid w:val="00CE32AD"/>
    <w:rsid w:val="00CF4865"/>
    <w:rsid w:val="00D11E29"/>
    <w:rsid w:val="00D41607"/>
    <w:rsid w:val="00D91FBF"/>
    <w:rsid w:val="00D955FF"/>
    <w:rsid w:val="00DB7B27"/>
    <w:rsid w:val="00DD7373"/>
    <w:rsid w:val="00DE1EA1"/>
    <w:rsid w:val="00E1252F"/>
    <w:rsid w:val="00E514BE"/>
    <w:rsid w:val="00E611E5"/>
    <w:rsid w:val="00EB6C65"/>
    <w:rsid w:val="00EC2AEE"/>
    <w:rsid w:val="00EE2653"/>
    <w:rsid w:val="00EF456D"/>
    <w:rsid w:val="00F109B5"/>
    <w:rsid w:val="00F416A6"/>
    <w:rsid w:val="00F953DE"/>
    <w:rsid w:val="00FD6CAB"/>
    <w:rsid w:val="00FD7E78"/>
    <w:rsid w:val="00FF522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9140"/>
  <w15:docId w15:val="{250AD845-0A20-4646-ACEA-3F2B098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23</cp:revision>
  <cp:lastPrinted>2024-11-22T04:49:00Z</cp:lastPrinted>
  <dcterms:created xsi:type="dcterms:W3CDTF">2021-06-15T06:17:00Z</dcterms:created>
  <dcterms:modified xsi:type="dcterms:W3CDTF">2024-11-22T04:54:00Z</dcterms:modified>
</cp:coreProperties>
</file>